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51" w:tblpY="-561"/>
        <w:tblW w:w="1173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2268"/>
        <w:gridCol w:w="1417"/>
        <w:gridCol w:w="1560"/>
      </w:tblGrid>
      <w:tr w:rsidR="008D1336" w:rsidRPr="008D1336" w:rsidTr="001E21CC">
        <w:trPr>
          <w:trHeight w:val="553"/>
        </w:trPr>
        <w:tc>
          <w:tcPr>
            <w:tcW w:w="2660" w:type="dxa"/>
            <w:shd w:val="clear" w:color="auto" w:fill="FBD4B4" w:themeFill="accent6" w:themeFillTint="66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8D1336">
              <w:rPr>
                <w:rFonts w:ascii="Arial" w:eastAsia="Times New Roman" w:hAnsi="Arial" w:cs="Arial"/>
                <w:b/>
                <w:lang w:eastAsia="el-GR"/>
              </w:rPr>
              <w:t>Συγγραφέας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8D1336">
              <w:rPr>
                <w:rFonts w:ascii="Arial" w:eastAsia="Times New Roman" w:hAnsi="Arial" w:cs="Arial"/>
                <w:b/>
                <w:lang w:eastAsia="el-GR"/>
              </w:rPr>
              <w:t>Τίτλος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8D1336">
              <w:rPr>
                <w:rFonts w:ascii="Arial" w:eastAsia="Times New Roman" w:hAnsi="Arial" w:cs="Arial"/>
                <w:b/>
                <w:lang w:eastAsia="el-GR"/>
              </w:rPr>
              <w:t>Στοιχεία εκδοτικού οίκου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b/>
                <w:lang w:eastAsia="el-GR"/>
              </w:rPr>
              <w:t>Ταξιθετικός</w:t>
            </w:r>
            <w:proofErr w:type="spellEnd"/>
            <w:r w:rsidRPr="008D1336">
              <w:rPr>
                <w:rFonts w:ascii="Arial" w:eastAsia="Times New Roman" w:hAnsi="Arial" w:cs="Arial"/>
                <w:b/>
                <w:lang w:eastAsia="el-GR"/>
              </w:rPr>
              <w:t xml:space="preserve"> αρ.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8D1336">
              <w:rPr>
                <w:rFonts w:ascii="Arial" w:eastAsia="Times New Roman" w:hAnsi="Arial" w:cs="Arial"/>
                <w:b/>
                <w:lang w:eastAsia="el-GR"/>
              </w:rPr>
              <w:t>Δημόσια σημείωση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Arnaud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André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-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Jean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Critique de la raison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juridique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Paris :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Librairie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générale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de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droit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et de jurisprudence, 1981-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316.334.4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ArnA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c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2003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Ιστορίας, Θεωρίας και Φιλοσοφίας του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Aubert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, 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Vilhelm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(ed.)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>Sociology of law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Harmondsworth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Penguin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Books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1969, 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316.334.4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AubV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s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1972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Ιστορίας, Θεωρίας και Φιλοσοφίας του Δικαίου</w:t>
            </w:r>
          </w:p>
        </w:tc>
        <w:bookmarkStart w:id="0" w:name="_GoBack"/>
        <w:bookmarkEnd w:id="0"/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Barthes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Roland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Mythologies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Paris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Seuil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1957.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316.7(44)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BarR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m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1957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Αίοθυσα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Ιστορίας, Θεωρίας και Φιλοσοφίας του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Beauchard</w:t>
            </w:r>
            <w:proofErr w:type="spellEnd"/>
            <w:proofErr w:type="gramStart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Jean</w:t>
            </w:r>
            <w:proofErr w:type="gramEnd"/>
            <w:r w:rsidRPr="008D1336">
              <w:rPr>
                <w:rFonts w:ascii="Arial" w:eastAsia="Times New Roman" w:hAnsi="Arial" w:cs="Arial"/>
                <w:lang w:val="en-US" w:eastAsia="el-GR"/>
              </w:rPr>
              <w:t>...</w:t>
            </w:r>
          </w:p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[</w:t>
            </w:r>
            <w:proofErr w:type="gramStart"/>
            <w:r w:rsidRPr="008D1336">
              <w:rPr>
                <w:rFonts w:ascii="Arial" w:eastAsia="Times New Roman" w:hAnsi="Arial" w:cs="Arial"/>
                <w:lang w:val="en-US" w:eastAsia="el-GR"/>
              </w:rPr>
              <w:t>et</w:t>
            </w:r>
            <w:proofErr w:type="gram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al.]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Hommage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à Jean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Carbonnier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Paris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Dalloz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2007.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34(082.2)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CarJ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h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τιμητικών τόμων 1ος όροφος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Belley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Jean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-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Guy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Le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droit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soluble : contributions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québécoises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à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l'étude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de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l'internormativité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Paris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: L.G.D.J., [1996]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316.334.4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BelJ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d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1996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Ιστορίας, Θεωρίας και Φιλοσοφίας του Δικαίου</w:t>
            </w:r>
          </w:p>
        </w:tc>
      </w:tr>
      <w:tr w:rsidR="008D1336" w:rsidRPr="008D1336" w:rsidTr="008D1336">
        <w:trPr>
          <w:trHeight w:val="1528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Bennett, A.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LeRoy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(Alvin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LeRoy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>), 1914-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Διεθνείς οργανισμοί : αρχές και προβλήματα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Gutenberg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341.1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LerA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i/δ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Δημοσίου Διεθνούς Δικαίου και Εμπορικού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Brimo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Albert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Les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methodes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des sciences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sociales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Paris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Montchrestien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1972.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303.1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BriA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m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1972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Ιστορίας, Θεωρίας και Φιλοσοφίας του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Carbonnier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Jean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Sociologie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Juridique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</w:t>
            </w:r>
            <w:r w:rsidRPr="008D1336">
              <w:rPr>
                <w:rFonts w:ascii="Arial" w:eastAsia="Times New Roman" w:hAnsi="Arial" w:cs="Arial"/>
                <w:lang w:val="en-US" w:eastAsia="el-GR"/>
              </w:rPr>
              <w:t>e ed.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Paris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: PUF, 2004.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316.334.4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CarJ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s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Ιστορίας, Θεωρίας και Φιλοσοφίας του Δικαίου</w:t>
            </w:r>
          </w:p>
        </w:tc>
      </w:tr>
      <w:tr w:rsidR="008D1336" w:rsidRPr="008D1336" w:rsidTr="008D1336">
        <w:trPr>
          <w:trHeight w:val="1153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Charlotte Girard &amp;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Stéphanie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Hennette-Vauchez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(ed.)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La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dignité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de la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personne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humaine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: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recherche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sur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un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processus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de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juridicisation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proofErr w:type="gramStart"/>
            <w:r w:rsidRPr="008D1336">
              <w:rPr>
                <w:rFonts w:ascii="Arial" w:eastAsia="Times New Roman" w:hAnsi="Arial" w:cs="Arial"/>
                <w:lang w:val="en-US" w:eastAsia="el-GR"/>
              </w:rPr>
              <w:t>Paris :</w:t>
            </w:r>
            <w:proofErr w:type="gram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Presses Univ. de France, 2005.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341.231.14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GirC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d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Διεθνούς Δικαίου και Εμπορικού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Clastres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Pierre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1934-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La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Societe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contre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l'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Etat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: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recherches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d'anthropologie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politique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Paris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Editions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de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minuit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[1974].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572.027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ClaP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s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1974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Ιστορίας, Θεωρίας και Φιλοσοφίας του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lastRenderedPageBreak/>
              <w:t>Cohen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-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Tanugi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Laurent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1957-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La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métamorphose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de la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démocratie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/ Laurent Cohen-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Tanugi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Paris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: O.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Jacob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c1989.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321.7(44)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CohL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m 1989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Ιστορίας, Θεωρίας και Φιλοσοφίας του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Ehrlich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Eugen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1862-1922.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Die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juristische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Logik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Aalen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Scientia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1966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340.132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EhrE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j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1966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Ιστορίας, Θεωρίας και Φιλοσοφίας του Δικαίου</w:t>
            </w:r>
          </w:p>
        </w:tc>
      </w:tr>
      <w:tr w:rsidR="008D1336" w:rsidRPr="008D1336" w:rsidTr="008D1336">
        <w:trPr>
          <w:trHeight w:val="932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Emmanouil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Billis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(ed.)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The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greek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penal code : law 1492 of 1950 in conjunction with Presidential Decree 283 of 1985 as of 28 February 2017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proofErr w:type="gramStart"/>
            <w:r w:rsidRPr="008D1336">
              <w:rPr>
                <w:rFonts w:ascii="Arial" w:eastAsia="Times New Roman" w:hAnsi="Arial" w:cs="Arial"/>
                <w:lang w:val="en-US" w:eastAsia="el-GR"/>
              </w:rPr>
              <w:t>Berlin :</w:t>
            </w:r>
            <w:proofErr w:type="gram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Duncker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&amp;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Humblot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>, 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343(495) =111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ΚΩΔ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ΜπιΕ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g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Ποινικού Δικαίου και Εργατικού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Frans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von der Dunk (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ed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>,)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>Handbook of space law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Cheltenham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England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Edward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Elgar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341.229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DunF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h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Δημοσίου Διεθνούς Δικαίου και Εμπορικού Δικαίου</w:t>
            </w:r>
          </w:p>
        </w:tc>
      </w:tr>
      <w:tr w:rsidR="008D1336" w:rsidRPr="008D1336" w:rsidTr="008D1336">
        <w:trPr>
          <w:trHeight w:val="15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Habermas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Jürgen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Droit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et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Democratie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: entre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faits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et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normes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[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Paris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]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Gallimard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1992.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316.334.4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HabJ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f/d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1997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Ιστορίας, Θεωρίας και Φιλοσοφίας του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Harvey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Gordon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>Writing with sources : a guide for Harvard students, 2</w:t>
            </w:r>
            <w:r w:rsidRPr="008D1336">
              <w:rPr>
                <w:rFonts w:ascii="Arial" w:eastAsia="Times New Roman" w:hAnsi="Arial" w:cs="Arial"/>
                <w:vertAlign w:val="superscript"/>
                <w:lang w:val="en-US" w:eastAsia="el-GR"/>
              </w:rPr>
              <w:t>nd</w:t>
            </w: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ed.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Indianapolis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Hackett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Publishing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Company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37(036)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HarG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w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Αστικού και Αστικού Δικονομικού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Herpin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Nicolas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L'application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de la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loi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: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deux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poids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deux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mesures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Paris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Seuil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1977.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316.334.4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(44)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HerD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a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1977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Ιστορίας, Θεωρίας και Φιλοσοφίας του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Ivainer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Théodore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>L</w:t>
            </w:r>
            <w:r w:rsidRPr="008D1336">
              <w:rPr>
                <w:rFonts w:ascii="Arial" w:eastAsia="Times New Roman" w:hAnsi="Arial" w:cs="Arial"/>
                <w:lang w:eastAsia="el-GR"/>
              </w:rPr>
              <w:t>ʹ</w:t>
            </w: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interpretation des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faits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en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droit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: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essai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de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mise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en perspective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cyberntique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des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lumieres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du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magistrat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proofErr w:type="gramStart"/>
            <w:r w:rsidRPr="008D1336">
              <w:rPr>
                <w:rFonts w:ascii="Arial" w:eastAsia="Times New Roman" w:hAnsi="Arial" w:cs="Arial"/>
                <w:lang w:val="en-US" w:eastAsia="el-GR"/>
              </w:rPr>
              <w:t>Paris :</w:t>
            </w:r>
            <w:proofErr w:type="gram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L.G.D.J. (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Librairie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Generale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de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Droit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et de Jurisprudence), 1988.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340.132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IvaT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i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1988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Ιστορίας, Θεωρίας και Φιλοσοφίας του Δικαίου</w:t>
            </w:r>
          </w:p>
        </w:tc>
      </w:tr>
      <w:tr w:rsidR="008D1336" w:rsidRPr="008D1336" w:rsidTr="00007E77">
        <w:trPr>
          <w:trHeight w:val="1237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Knut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DoÌrmann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… [et al.]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>Commentary on the First Geneva Convention : Convention (I) for the Amelioration of the Condition of the Wounded and Sick in Armed Forces in the Field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>Cambridge, United Kingdom : Cambridge University Press, 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341.33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DörK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c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Δημοσίου Διεθνούς Δικαίου και Εμπορικού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Marcuse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Herbert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1898-1979.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Εξουσία και οικογένεια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Κάλβος, 1976.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340.12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MarM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s/ε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1976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Αστικού και Αστικού Δικονομικού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lastRenderedPageBreak/>
              <w:t>Ost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Francois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1952-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Entre la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lettre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et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l'esprit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: les directives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d'interpretation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en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droit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Bruxelles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Bruylant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1989.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340.132.6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OstF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e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1989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Ιστορίας, Θεωρίας και Φιλοσοφίας του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Ost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François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1952-.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Raconter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la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loi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: aux sources de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l'imaginaire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juridique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Paris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Odile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Jacob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2004.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34:7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OstF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r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Αίθουσα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Αστικου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Δικαίου και Αστικού Δικονομικού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Ram S.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Jakhu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>,  Paul Stephen Dempsey (ed.)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Routledge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handbook of space law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Abingdon, </w:t>
            </w:r>
            <w:proofErr w:type="gramStart"/>
            <w:r w:rsidRPr="008D1336">
              <w:rPr>
                <w:rFonts w:ascii="Arial" w:eastAsia="Times New Roman" w:hAnsi="Arial" w:cs="Arial"/>
                <w:lang w:val="en-US" w:eastAsia="el-GR"/>
              </w:rPr>
              <w:t>Oxon ;</w:t>
            </w:r>
            <w:proofErr w:type="gram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New York, NY :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Routledge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>, 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341.229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JakR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r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Δημοσίου Διεθνούς Δικαίου και Εμπορικού Δικαίου</w:t>
            </w:r>
          </w:p>
        </w:tc>
      </w:tr>
      <w:tr w:rsidR="008D1336" w:rsidRPr="008D1336" w:rsidTr="008D1336">
        <w:trPr>
          <w:trHeight w:val="1353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Sieber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Urlich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… </w:t>
            </w:r>
          </w:p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>[</w:t>
            </w:r>
            <w:proofErr w:type="gramStart"/>
            <w:r w:rsidRPr="008D1336">
              <w:rPr>
                <w:rFonts w:ascii="Arial" w:eastAsia="Times New Roman" w:hAnsi="Arial" w:cs="Arial"/>
                <w:lang w:val="en-US" w:eastAsia="el-GR"/>
              </w:rPr>
              <w:t>et</w:t>
            </w:r>
            <w:proofErr w:type="gram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al.] (ed.)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>National criminal law in a comparative legal context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Berlin :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Duncker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&amp;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Humblot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>, 2011-[2016]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343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(4/9)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SieU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n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2013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1.2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Ποινικού Δικαίου και Εργατικού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Touraine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Alain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1925-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Critique de la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modernitè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[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Paris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]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Fayard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1992.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94.01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TouA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c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1992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Ιστορίας, Θεωρίας και Φιλοσοφίας του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Αθανασίου,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Γαρυφαλιά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Ιω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., 1964-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>Maritime cross-border insolvency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>Abingdon, Oxon [UK</w:t>
            </w:r>
            <w:proofErr w:type="gramStart"/>
            <w:r w:rsidRPr="008D1336">
              <w:rPr>
                <w:rFonts w:ascii="Arial" w:eastAsia="Times New Roman" w:hAnsi="Arial" w:cs="Arial"/>
                <w:lang w:val="en-US" w:eastAsia="el-GR"/>
              </w:rPr>
              <w:t>] ;</w:t>
            </w:r>
            <w:proofErr w:type="gram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New York :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Informa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Law from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Routledge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>, 2018.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347.79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(4-672EU)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ΑθαΓ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m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Διεθνούς Δικαίου και Εμπορικού Δικαίου</w:t>
            </w:r>
          </w:p>
        </w:tc>
      </w:tr>
      <w:tr w:rsidR="008D1336" w:rsidRPr="008D1336" w:rsidTr="008D1336">
        <w:trPr>
          <w:trHeight w:val="1279"/>
        </w:trPr>
        <w:tc>
          <w:tcPr>
            <w:tcW w:w="26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Αλεξανδρίδου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Ελίζα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Δ.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Δίκαιο εμπορικών εταιριών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347.72(495)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ΑλεΕ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δ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Διεθνούς Δικαίου και Εμπορικού Δικαίου</w:t>
            </w:r>
          </w:p>
        </w:tc>
      </w:tr>
      <w:tr w:rsidR="008D1336" w:rsidRPr="008D1336" w:rsidTr="008D1336">
        <w:trPr>
          <w:trHeight w:val="703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Ανάλυση DNA και δικαστηριακή πράξη. Ημερίδα(: 2013: Θεσσαλονίκη).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Ανάλυση DNA και δικαστηριακή πράξη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Εκδόσεις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2014.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347.56: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614.25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(063)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ΑDΔΠ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2013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Αστικού και Αστικού Δικονομικού Δικαίου</w:t>
            </w:r>
          </w:p>
        </w:tc>
      </w:tr>
      <w:tr w:rsidR="008D1336" w:rsidRPr="008D1336" w:rsidTr="008D1336">
        <w:trPr>
          <w:trHeight w:val="1279"/>
        </w:trPr>
        <w:tc>
          <w:tcPr>
            <w:tcW w:w="26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Αντωνόπουλος Κ. &amp;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Μαγκλιβέρας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Κ.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Το δίκαιο της διεθνούς κοινωνίας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 xml:space="preserve">341.1.8 </w:t>
            </w:r>
            <w:proofErr w:type="spellStart"/>
            <w:r w:rsidRPr="008D1336">
              <w:rPr>
                <w:rFonts w:ascii="Arial" w:hAnsi="Arial" w:cs="Arial"/>
                <w:shd w:val="clear" w:color="auto" w:fill="FFFFFF"/>
              </w:rPr>
              <w:t>ΑντΚ</w:t>
            </w:r>
            <w:proofErr w:type="spellEnd"/>
            <w:r w:rsidRPr="008D1336">
              <w:rPr>
                <w:rFonts w:ascii="Arial" w:hAnsi="Arial" w:cs="Arial"/>
                <w:shd w:val="clear" w:color="auto" w:fill="FFFFFF"/>
              </w:rPr>
              <w:t xml:space="preserve"> δ 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Διεθνούς Δικαίου και Εμπορικού Δικαίου</w:t>
            </w:r>
          </w:p>
        </w:tc>
      </w:tr>
      <w:tr w:rsidR="008D1336" w:rsidRPr="008D1336" w:rsidTr="008D1336">
        <w:trPr>
          <w:trHeight w:val="1337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Αργυρίου, Δημήτριος Β.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Το δίκαιο των ακινήτων : όπως διαμορφώθηκε με τους Ν 4014/2011 (ΦΕΚ Αʹ 209/21-9-2011) και Ν 4030/2011 (ΦΕΚ Αʹ 249/25-11-2011)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2012.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347.235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ΔΑ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Αστικού και Αστικού Δικονομικού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lastRenderedPageBreak/>
              <w:t>Βλάχου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Βασιλική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Η εξέλιξη των εγκληματολογικών θεωριών για τη βία και την επιθετικότητα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343.9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ΒλαΒ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ε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Ποινικού Δικαίου και Εργατικού Δικαίου</w:t>
            </w:r>
          </w:p>
        </w:tc>
      </w:tr>
      <w:tr w:rsidR="008D1336" w:rsidRPr="008D1336" w:rsidTr="008D1336">
        <w:trPr>
          <w:trHeight w:val="1549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Βούλγαρη, Κατερίνα.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Το δίκαιο των ακινήτων : όπως διαμορφώθηκε με τους Ν 4014/2011 (ΦΕΚ Αʹ 209/21-9-2011) και Ν 4030/2011 (ΦΕΚ Αʹ 249/25-11-2011)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2009.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347.235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ΔΑ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Αστικού Δικαίου και Αστικού Δικονομικού Δικαίου</w:t>
            </w:r>
          </w:p>
        </w:tc>
      </w:tr>
      <w:tr w:rsidR="008D1336" w:rsidRPr="008D1336" w:rsidTr="008D1336">
        <w:trPr>
          <w:trHeight w:val="1279"/>
        </w:trPr>
        <w:tc>
          <w:tcPr>
            <w:tcW w:w="26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Γεωργιάδης, Απόστολος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Εγχειρίδιο οικογενειακού δικαίου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Εκδόσεις, 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347.6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ΓεωΑ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ε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Αστικού και Αστικού Δικονομικού Δικαίου</w:t>
            </w:r>
          </w:p>
        </w:tc>
      </w:tr>
      <w:tr w:rsidR="008D1336" w:rsidRPr="008D1336" w:rsidTr="008D1336">
        <w:trPr>
          <w:trHeight w:val="1217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Γεωργιάδου, Μαρία… [κ.ά.]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Αγωγές εμπράγματου δικαίου : ενέχυρο, υποθήκη, διανομή, οριζόντια ιδιοκτησία : ερμηνεία, υποδείγματα με σχόλια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347.2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ΓεωΜ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Αστικού και Αστικού Δικονομικού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Γιαννούλης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Γεώργιος Α.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H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επικινδυνοτητα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του δράστη και η εκτίμηση κινδύνων από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δικαιοκρατικής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σκοπιάς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Π. Ν.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2017-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343.91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ΓιαΓ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ε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Ποινικού Δικαίου και Εργατικού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Γραμματικάκη-Αλεξίου, Αναστασία… [κ.ά.]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Ιδιωτικό διεθνές δίκαιο, 6</w:t>
            </w:r>
            <w:r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έκδ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341.9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ΓραΑ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ι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Δημοσίου Διεθνούς Δικαίου και Εμπορικού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Δεληκωστόπουλος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Ιωάννης Στ.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Le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proces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civil a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l'epreuve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du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droit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processuel</w:t>
            </w:r>
            <w:proofErr w:type="spellEnd"/>
            <w:r w:rsidRPr="008D1336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val="en-US" w:eastAsia="el-GR"/>
              </w:rPr>
              <w:t>europeen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Paris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: L.G.D.J., 2003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347.9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(4-672EU)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ΔελΙ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p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Αστικού και Αστικού Δικονομικού Δικαίου</w:t>
            </w:r>
          </w:p>
        </w:tc>
      </w:tr>
      <w:tr w:rsidR="008D1336" w:rsidRPr="008D1336" w:rsidTr="008D1336">
        <w:trPr>
          <w:trHeight w:val="1279"/>
        </w:trPr>
        <w:tc>
          <w:tcPr>
            <w:tcW w:w="26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Δημόπουλος</w:t>
            </w:r>
            <w:r w:rsidRPr="008D1336">
              <w:rPr>
                <w:rFonts w:ascii="Arial" w:eastAsia="Times New Roman" w:hAnsi="Arial" w:cs="Arial"/>
                <w:lang w:val="en-US" w:eastAsia="el-GR"/>
              </w:rPr>
              <w:t>,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Χαράλαμπος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Η πραγματογνωμοσύνη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 xml:space="preserve">343.148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proofErr w:type="spellStart"/>
            <w:r w:rsidRPr="008D1336">
              <w:rPr>
                <w:rFonts w:ascii="Arial" w:hAnsi="Arial" w:cs="Arial"/>
                <w:shd w:val="clear" w:color="auto" w:fill="FFFFFF"/>
              </w:rPr>
              <w:t>ΔημΧ</w:t>
            </w:r>
            <w:proofErr w:type="spellEnd"/>
            <w:r w:rsidRPr="008D1336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 xml:space="preserve">π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> Αίθουσα Ποινικού Δικαίου και Εργατικού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Δημόπουλος, Χαράλαμπος 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Δίκαιο ανηλίκων : θεωρία και πράξη, 3</w:t>
            </w:r>
            <w:r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έκδ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343.224.1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ΔημΧ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δ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Ποινικού Δικαίου και Εργατικού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Δημόπουλος, Χαράλαμπος 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H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πραγματογνωμοσυνη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343.148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ΔημΧ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π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Ποινικού Δικαίου και Εργατικού Δικαίου</w:t>
            </w:r>
          </w:p>
        </w:tc>
      </w:tr>
      <w:tr w:rsidR="008D1336" w:rsidRPr="008D1336" w:rsidTr="008D1336">
        <w:trPr>
          <w:trHeight w:val="1305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lastRenderedPageBreak/>
              <w:t>Ένωση Ελλήνων Αστικολόγων. Συνέδριο (Θεσσαλονίκη 2013 11).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Το αστικό δίκαιο και οι σύγχρονες οικονομικές εξελίξεις : 11ο Συνέδριο της Ενώσεως Αστικολόγων 24 και 25 Απριλίου 2015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Εκδόσεις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2016.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347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(495)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(063)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ΕΕΑ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2015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Αστικού και Αστικού Δικονομικού Δικαίου</w:t>
            </w:r>
          </w:p>
        </w:tc>
      </w:tr>
      <w:tr w:rsidR="008D1336" w:rsidRPr="008D1336" w:rsidTr="008D1336">
        <w:trPr>
          <w:trHeight w:val="1279"/>
        </w:trPr>
        <w:tc>
          <w:tcPr>
            <w:tcW w:w="26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Ευστρατίου, Παύλος-Μιχαήλ Ε.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Συστηματικά θεμέλια του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ευρωπαικού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διοικητικού δικαίου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Εκδόσεις, 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342.9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(4-672EU)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ΕυσΠ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σ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Αίθουσα </w:t>
            </w:r>
            <w:r w:rsidRPr="008D1336">
              <w:rPr>
                <w:rFonts w:ascii="Arial" w:hAnsi="Arial" w:cs="Arial"/>
              </w:rPr>
              <w:t xml:space="preserve"> </w:t>
            </w:r>
            <w:r w:rsidRPr="008D1336">
              <w:rPr>
                <w:rFonts w:ascii="Arial" w:eastAsia="Times New Roman" w:hAnsi="Arial" w:cs="Arial"/>
                <w:lang w:eastAsia="el-GR"/>
              </w:rPr>
              <w:t>Δημοσίου Δικαίου</w:t>
            </w:r>
          </w:p>
        </w:tc>
      </w:tr>
      <w:tr w:rsidR="008D1336" w:rsidRPr="008D1336" w:rsidTr="008D1336">
        <w:trPr>
          <w:trHeight w:val="1279"/>
        </w:trPr>
        <w:tc>
          <w:tcPr>
            <w:tcW w:w="26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Ζερδελής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Δημήτριος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Εγχειριδιο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εργατικού δικαίου ατομικές εργασιακές σχέσεις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Εκδόσεις, 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 xml:space="preserve">349.2(495) </w:t>
            </w:r>
            <w:proofErr w:type="spellStart"/>
            <w:r w:rsidRPr="008D1336">
              <w:rPr>
                <w:rFonts w:ascii="Arial" w:hAnsi="Arial" w:cs="Arial"/>
                <w:shd w:val="clear" w:color="auto" w:fill="FFFFFF"/>
              </w:rPr>
              <w:t>ΖερΔ</w:t>
            </w:r>
            <w:proofErr w:type="spellEnd"/>
            <w:r w:rsidRPr="008D1336">
              <w:rPr>
                <w:rFonts w:ascii="Arial" w:hAnsi="Arial" w:cs="Arial"/>
                <w:shd w:val="clear" w:color="auto" w:fill="FFFFFF"/>
              </w:rPr>
              <w:t xml:space="preserve"> ε 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>Αίθουσα Ποινικού Δικαίου και Εργατικού Δικαίου</w:t>
            </w:r>
          </w:p>
        </w:tc>
      </w:tr>
      <w:tr w:rsidR="008D1336" w:rsidRPr="008D1336" w:rsidTr="008D1336">
        <w:trPr>
          <w:trHeight w:val="1279"/>
        </w:trPr>
        <w:tc>
          <w:tcPr>
            <w:tcW w:w="26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Ζερδελής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Δημήτριος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Συλλογικό εργατικό δίκαιο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Εκδόσεις, 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 xml:space="preserve">349.2(495) </w:t>
            </w:r>
            <w:proofErr w:type="spellStart"/>
            <w:r w:rsidRPr="008D1336">
              <w:rPr>
                <w:rFonts w:ascii="Arial" w:hAnsi="Arial" w:cs="Arial"/>
                <w:shd w:val="clear" w:color="auto" w:fill="FFFFFF"/>
              </w:rPr>
              <w:t>ΖερΔ</w:t>
            </w:r>
            <w:proofErr w:type="spellEnd"/>
            <w:r w:rsidRPr="008D1336">
              <w:rPr>
                <w:rFonts w:ascii="Arial" w:hAnsi="Arial" w:cs="Arial"/>
                <w:shd w:val="clear" w:color="auto" w:fill="FFFFFF"/>
              </w:rPr>
              <w:t xml:space="preserve"> σ 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>Αίθουσα Ποινικού Δικαίου και Εργατικού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Καλαβρός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Γρηγόρης-Ευάγγελος Φ.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Το δίκαιο της Ευρωπαϊκής Ένωσης, 3</w:t>
            </w:r>
            <w:r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εκδ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34(4-672EU)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ΚαλΓ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δ 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Δημοσίου Διεθνούς δικαίου και Εμπορικού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Καλαβρός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Κωνσταντίνος Φ.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Εγχειρίδιο πολιτικής δικονομίας : γενικό μέρος : διαδικασία στα πρωτοβάθμια δικαστήρια, 2</w:t>
            </w:r>
            <w:r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έκδ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; Θεσσαλονίκη: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347.9(495)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ΚαλΚ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ε 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Αστικού και Αστικού Δικονομικού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Καλαβρός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Κωνσταντίνος Φ.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Ακύρωση και ανυπαρξία διαιτητικών αποφάσεων κατά τον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ΚΠολΔ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και τον ν. 2735/1999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Θεσσαλονίκη : Εκδόσεις Αντ. Ν.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, 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347.933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ΚαλΚ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α 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Αστικού και Αστικού Δικονομικού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Κανελλόπουλος Παναγιώτης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Πέντε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αθηναίκοί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διάλογοι 51 έως 529 μετά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Χριστόν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: Ελλάς και Χριστιανισμός, 2</w:t>
            </w:r>
            <w:r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έκδ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Εστία, [1980].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821.14'02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ΚανΠ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π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1980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Ιστορίας Θεωρίας και Φιλοσοφίας του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Καρράς,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Αργύριος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Α., 1939-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Ποινικό δικονομικό δίκαιο, 5</w:t>
            </w:r>
            <w:r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έκδ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343.1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(495)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ΚαρΑ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π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Ποινικού Δικαίου και Εργατικού Δικαίου</w:t>
            </w:r>
          </w:p>
        </w:tc>
      </w:tr>
      <w:tr w:rsidR="008D1336" w:rsidRPr="008D1336" w:rsidTr="008D1336">
        <w:trPr>
          <w:trHeight w:val="18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lastRenderedPageBreak/>
              <w:t>Κλαμαρής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Νικόλαος K., 1944-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Πολιτική δικονομία : οργανισμός δικαστηρίων-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γενικη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εισαγωγή και διαδικασία στα πρωτοβάθμια δικαστήρια-απόδειξη, 3</w:t>
            </w:r>
            <w:r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έκδ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Εκδόσεις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2016.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ΔΣ 347.9(495)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ΚλαΝ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π 2016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Ευδόξου, 1ος όροφος</w:t>
            </w:r>
          </w:p>
        </w:tc>
      </w:tr>
      <w:tr w:rsidR="008D1336" w:rsidRPr="008D1336" w:rsidTr="008D1336">
        <w:trPr>
          <w:trHeight w:val="1279"/>
        </w:trPr>
        <w:tc>
          <w:tcPr>
            <w:tcW w:w="26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Κονιδάρης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Ιωάννης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Ιδιαίτερα εκκλησιαστικά καθεστώτα στην ελληνική επικράτεια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Εκδόσεις, 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 xml:space="preserve">ΔΣ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 xml:space="preserve">348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8D1336">
              <w:rPr>
                <w:rFonts w:ascii="Arial" w:hAnsi="Arial" w:cs="Arial"/>
                <w:shd w:val="clear" w:color="auto" w:fill="FFFFFF"/>
              </w:rPr>
              <w:t>ΚονΙ</w:t>
            </w:r>
            <w:proofErr w:type="spellEnd"/>
            <w:r w:rsidRPr="008D1336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 xml:space="preserve">ι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>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Διεθνούς Δικαίου και Εμπορικού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Κοτσίρης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Λάμπρος Ε.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Πτωχευτικό δίκαιο : μετά τους Ν.4446/2016 και 4472/2017, 10</w:t>
            </w:r>
            <w:r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έκδ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347.736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(495)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ΚοτΛ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π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Διεθνούς Δικαίου και Εμπορικού Δικαίου</w:t>
            </w:r>
          </w:p>
        </w:tc>
      </w:tr>
      <w:tr w:rsidR="008D1336" w:rsidRPr="008D1336" w:rsidTr="008D1336">
        <w:trPr>
          <w:trHeight w:val="1279"/>
        </w:trPr>
        <w:tc>
          <w:tcPr>
            <w:tcW w:w="26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Κοτσίρης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Λάμπρος Ε.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Δίκαιο πνευματικής ιδιοκτησίας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Εκδόσεις, 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347.78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ΚοτΛ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δ 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Αστικού και Αστικού Δικονομικού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Κουκιάδης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Ιωάννης Δ., 1940-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Εργατικό δίκαιο : ατομικές εργασιακές σχέσεις και το δίκαιο της ευελιξίας της εργασίας, 8</w:t>
            </w:r>
            <w:r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έκδ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Εκδόσεις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349.2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(495)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ΚουΙ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ε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Ποινικού Δικαίου και Εργατικού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Κωνσταντινίδης, Άγγελος Ι.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Εμβάθυνση στο ποινικό δικονομικό δίκαιο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c2014.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343.1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(495)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ΚωνΑ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ε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Ποινικού Δικαίου και Εργατικού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Κωνσταντινίδης, Άγγελος Ι.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Ποινικό δικονομικό δίκαιο : βασικές έννοιες, 3</w:t>
            </w:r>
            <w:r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έκδ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343.1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(495)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ΚωνΑ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π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Ποινικού Δικαίου και Εργατικού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F6C26" w:rsidRDefault="008F6C26" w:rsidP="008D1336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eastAsia="el-GR"/>
              </w:rPr>
              <w:t>Ληξουριώτης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>, Ιωάννης Δ.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Συλλογικές εργασιακές σχέσεις, 2</w:t>
            </w:r>
            <w:r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έκδ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2015.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349.2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(495)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ΛηξΙ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σ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Ποινικού Δικαίου και Εργατικού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Ληξουριώτης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Ιωάννης Δ. (Γιάννης)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Ατομικές εργασιακές σχέσεις, 5</w:t>
            </w:r>
            <w:r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έκδ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349.2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(495)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ΛηξΙ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Ποινικού Δικαίου και Εργατικού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Λιασίδης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Σωτήριος Α.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Οικογενειακό δίκαιο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Λευκωσία, 2006-2007.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347.6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ΛιαΣ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ο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2007</w:t>
            </w:r>
          </w:p>
          <w:p w:rsidR="008D1336" w:rsidRPr="008D1336" w:rsidRDefault="008F6C2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2.1</w:t>
            </w:r>
            <w:r>
              <w:rPr>
                <w:rFonts w:ascii="Arial" w:eastAsia="Times New Roman" w:hAnsi="Arial" w:cs="Arial"/>
                <w:lang w:val="en-US" w:eastAsia="el-GR"/>
              </w:rPr>
              <w:t xml:space="preserve"> + </w:t>
            </w:r>
            <w:r w:rsidR="008D1336" w:rsidRPr="008D1336">
              <w:rPr>
                <w:rFonts w:ascii="Arial" w:eastAsia="Times New Roman" w:hAnsi="Arial" w:cs="Arial"/>
                <w:lang w:eastAsia="el-GR"/>
              </w:rPr>
              <w:t>3.1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Αστικού και Αστικού Δικονομικού Δικαίου</w:t>
            </w:r>
          </w:p>
        </w:tc>
      </w:tr>
      <w:tr w:rsidR="008D1336" w:rsidRPr="008D1336" w:rsidTr="008D1336">
        <w:trPr>
          <w:trHeight w:val="1179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lastRenderedPageBreak/>
              <w:t>Μανιώτης, Δημήτριος 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Αστικό Δικονομικό Δίκαιο : πανεπιστημιακές παραδόσεις, γενικό μέρος-απόδειξη- ένδικα μέσα-εκτέλεση / Δημήτριος Ν. Μανιώτης.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Θεσσαλονίκη : Πανεπιστήμιο Μακεδονίας, 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347.9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(495)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ΜανΔ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Αστικού και Αστικού Δικονομικού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Μαργαρίτης, Λάμπρος Χ. &amp; 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Σατλάνης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Χρήστος 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Ειδικοί ποινικοί νόμοι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2015.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343.539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ΜαρΛ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ε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Ποινικού Δικαίου και Εργατικού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Μαργαρίτης, Λάμπρος Χ.,  Παρασκευόπουλος Νίκος,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Νούσκαλης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Γεώργιος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Ποινολογία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: άρθρα 50-133 ΠΚ, 8</w:t>
            </w:r>
            <w:r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έκδ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; Θεσσαλονίκη : Εκδόσεις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2016.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343.24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ΜαρΛ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π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Ποινικού Δικαίου και Εργατικού Δικαίου</w:t>
            </w:r>
          </w:p>
        </w:tc>
      </w:tr>
      <w:tr w:rsidR="008D1336" w:rsidRPr="008D1336" w:rsidTr="008D1336">
        <w:trPr>
          <w:trHeight w:val="1164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Νάσκου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-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Περράκη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Παρούλα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Δικαιώματα του ανθρώπου : παγκόσμια και περιφερειακή προστασία : θεωρία, νομολογία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Εκδόσεις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341.231.14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ΝασΠ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δ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Δημοσίου Διεθνούς Δικαίου και Εμπορικού Δικαίου</w:t>
            </w:r>
          </w:p>
        </w:tc>
      </w:tr>
      <w:tr w:rsidR="008D1336" w:rsidRPr="008D1336" w:rsidTr="008D1336">
        <w:trPr>
          <w:trHeight w:val="1291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Πανελλήνιο Συνέδριο Εμπορικού Δικαίου (26o: Καλαμάτα: 2016).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Οι όμιλοι επιχειρήσεων : 26ο Πανελλήνιο Συνέδριο Εμπορικού Δικαίου, Καλαμάτα, 28, 29, &amp; 30 Οκτωβρίου 2016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Αθήνα: Νομική Βιβλιοθήκη, 2016.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347.7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(063)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ΠΣΕΔ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2016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ο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Διεθνούς Δικαίου και Εμπορικού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Πανταζάκος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Ν. Παναγιώτης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Ένστικτο και ελευθερία κατά τον Τόμας Χομπς,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Ψυχογιός Αθανάσιος &amp; Σια, 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val="en-US" w:eastAsia="el-GR"/>
              </w:rPr>
              <w:t>340.12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ΠανΠ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ε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Ιστορίας, Θεωρίας και Φιλοσοφίας του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Παντελίδου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Καλλιρόη Δ.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Η ευθύνη του κληρονόμου για τις υποχρεώσεις της κληρονομιάς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Αντ. Ν.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1997.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347.65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ΠανΡ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ε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1997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Αστικού και Αστικού Δικονομικού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Παπαδαμάκης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Αδάμ Χ.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Ποινική δικονομία : η δομή της ποινικής δίκης, 7</w:t>
            </w:r>
            <w:r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έκδ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; Θεσσαλονίκη : Εκδόσεις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343.1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(495)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ΠαπΑ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π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Ποινικού Δικαίου και Εργατικού Δικαίου</w:t>
            </w:r>
          </w:p>
        </w:tc>
      </w:tr>
      <w:tr w:rsidR="008D1336" w:rsidRPr="008D1336" w:rsidTr="008D1336">
        <w:trPr>
          <w:trHeight w:val="1492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Παπαδοπούλου Ρεβέκκα-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Εμμανουέλα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Γ.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Ο συντονισμός των οικονομικών πολιτικών στην Ευρωπαϊκή Ένωση και η οικονομική κρίση: Ανατροπές και μετατοπίσεις στη θεσμική αρχιτεκτονική της ΟΝΕ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Αθήνα: Νομική Βιβλιοθήκη , 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347.73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(4-672EU)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ΠαπΡ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σ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Δημοσίου Διεθνούς Δικαίου και Εμπορικού Δικαίου</w:t>
            </w:r>
          </w:p>
        </w:tc>
      </w:tr>
      <w:tr w:rsidR="008D1336" w:rsidRPr="008D1336" w:rsidTr="008D1336">
        <w:trPr>
          <w:trHeight w:val="834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Παπαρρηγοπούλου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-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Πεχλιβανίδη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Πατρίνα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1962-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Το δημόσιο δίκαιο της υγείας : οργάνωση των δημόσιων υπηρεσιών υγείας, δικαιώματα του χρήστη, δημόσια υγεία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347.56: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614.25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ΠαπΠ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δ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Αστικού και Αστικού Δικονομικού Δικαίου</w:t>
            </w:r>
          </w:p>
        </w:tc>
      </w:tr>
      <w:tr w:rsidR="008D1336" w:rsidRPr="008D1336" w:rsidTr="008D1336">
        <w:trPr>
          <w:trHeight w:val="1279"/>
        </w:trPr>
        <w:tc>
          <w:tcPr>
            <w:tcW w:w="26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lastRenderedPageBreak/>
              <w:t>Παπασπύρου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Νίκος Ι.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Τα μονοπάτια του ευρωπαϊκού συνταγματισμού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Αλεξάνδρεια, 2016.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>342(4)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 xml:space="preserve">(091)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8D1336">
              <w:rPr>
                <w:rFonts w:ascii="Arial" w:hAnsi="Arial" w:cs="Arial"/>
                <w:shd w:val="clear" w:color="auto" w:fill="FFFFFF"/>
              </w:rPr>
              <w:t>ΠαπΝ</w:t>
            </w:r>
            <w:proofErr w:type="spellEnd"/>
            <w:r w:rsidRPr="008D1336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 xml:space="preserve">μ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>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>Αίθουσα Δημοσίου Δικαίου</w:t>
            </w:r>
          </w:p>
        </w:tc>
      </w:tr>
      <w:tr w:rsidR="008D1336" w:rsidRPr="008D1336" w:rsidTr="008D1336">
        <w:trPr>
          <w:trHeight w:val="691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Παρασκευόπουλος, Ιωάννης 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Εμπειρίες και απόψεις των θετών γονέων για τον θεσμό της υιοθεσίας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Θεσσαλονίκη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Πουρναράς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1971.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347.633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ΠαρΝ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ε 1971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Αστικού και Αστικού Δικονομικού Δικαίου</w:t>
            </w:r>
          </w:p>
        </w:tc>
      </w:tr>
      <w:tr w:rsidR="008D1336" w:rsidRPr="008D1336" w:rsidTr="008D1336">
        <w:trPr>
          <w:trHeight w:val="834"/>
        </w:trPr>
        <w:tc>
          <w:tcPr>
            <w:tcW w:w="26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Πατρίνα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Παπαρρηγοπούλου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-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Πεχλιβανίδη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Δίκαιο κοινωνικής ασφάλισης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349.3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ΠαπΠ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δ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Ποινικού Δικαίου και Εργατικού Δικαίου</w:t>
            </w:r>
          </w:p>
        </w:tc>
      </w:tr>
      <w:tr w:rsidR="008D1336" w:rsidRPr="008D1336" w:rsidTr="008D1336">
        <w:trPr>
          <w:trHeight w:val="1156"/>
        </w:trPr>
        <w:tc>
          <w:tcPr>
            <w:tcW w:w="26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Περάκης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Ευάγγελος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Πτωχευτικό δίκαιο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347.736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(495)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ΠερΕ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π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Διεθνούς Δικαίου και Εμπορικού Δικαίου</w:t>
            </w:r>
          </w:p>
        </w:tc>
      </w:tr>
      <w:tr w:rsidR="008D1336" w:rsidRPr="008D1336" w:rsidTr="008D1336">
        <w:trPr>
          <w:trHeight w:val="1265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Σεργίδης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Γεώργιος Α.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Η διαμόρφωση των λόγων διαζυγίου κατά το κυπριακό δίκαιο : με συγκριτική ενδοσκόπηση του ελληνικού και αγγλικού δικαίου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Λευκωσία : [Γ.Α.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Σεργίδης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], 2007.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347.627.2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ΣερΓ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δ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2007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Αστικού και Αστικού Δικονομικού Δικαίου</w:t>
            </w:r>
          </w:p>
        </w:tc>
      </w:tr>
      <w:tr w:rsidR="008D1336" w:rsidRPr="008D1336" w:rsidTr="008D1336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Σινανιώτη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–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Μαυρουδή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Αφαλιστικό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Δίκαιο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347.764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(495)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ΣινΑ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Διεθνούς Δικαίου και Εμπορικού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Σισιλιάνος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, </w:t>
            </w:r>
            <w:r w:rsidRPr="008D1336">
              <w:rPr>
                <w:rFonts w:ascii="Arial" w:hAnsi="Arial" w:cs="Arial"/>
              </w:rPr>
              <w:t xml:space="preserve"> </w:t>
            </w:r>
            <w:r w:rsidRPr="008D1336">
              <w:rPr>
                <w:rFonts w:ascii="Arial" w:eastAsia="Times New Roman" w:hAnsi="Arial" w:cs="Arial"/>
                <w:lang w:eastAsia="el-GR"/>
              </w:rPr>
              <w:t>Λίνος-Αλέξανδρος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Ευρωπαϊκή σύμβαση δικαιωμάτων του ανθρώπου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341.231.14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ΣισΛ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ε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Διεθνούς Δικαίου και Εμπορικού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Σπηλιωτόπουλος, Επαμεινώνδας Π., 1925-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Εγχειρίδιο διοικητικού δικαίου : [τ.] 1 – 15</w:t>
            </w:r>
            <w:r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έκδ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2017-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342.9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(495)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ΣπηΕ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ε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2017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Δημοσίου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Σπηλιωτόπουλος, Επαμεινώνδας Π., 1925- &amp;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Χρυσανθάκης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Χ.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Βασικοί θεσμοί δημοσιοϋπαλληλικού δικαίου, 9</w:t>
            </w:r>
            <w:r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έκδ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35.08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ΣπηΕ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β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Δημοσίου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Στάγκος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Πέτρος Ν., 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Σαχπεκίδου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Ε.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Δίκαιο των Ευρωπαϊκών Κοινοτήτων και της Ευρωπαϊκής Ένωσης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Εκδόσεις, 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 xml:space="preserve">34(4-672ΕU) </w:t>
            </w:r>
            <w:proofErr w:type="spellStart"/>
            <w:r w:rsidRPr="008D1336">
              <w:rPr>
                <w:rFonts w:ascii="Arial" w:hAnsi="Arial" w:cs="Arial"/>
                <w:shd w:val="clear" w:color="auto" w:fill="FFFFFF"/>
              </w:rPr>
              <w:t>ΣταΠ</w:t>
            </w:r>
            <w:proofErr w:type="spellEnd"/>
            <w:r w:rsidRPr="008D1336">
              <w:rPr>
                <w:rFonts w:ascii="Arial" w:hAnsi="Arial" w:cs="Arial"/>
                <w:shd w:val="clear" w:color="auto" w:fill="FFFFFF"/>
              </w:rPr>
              <w:t xml:space="preserve"> δ 2000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>Αίθουσα Αστικού και Αστικού Δικονομικού Δικαίου</w:t>
            </w:r>
          </w:p>
        </w:tc>
      </w:tr>
      <w:tr w:rsidR="008D1336" w:rsidRPr="008D1336" w:rsidTr="008D1336">
        <w:trPr>
          <w:trHeight w:val="94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Στάγκος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Πέτρος 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Η δικαστική προστασία των θεμελιωδών δικαιωμάτων στην κοινοτική έννομη τάξη : η σχέση της </w:t>
            </w:r>
            <w:r w:rsidRPr="008D1336">
              <w:rPr>
                <w:rFonts w:ascii="Arial" w:eastAsia="Times New Roman" w:hAnsi="Arial" w:cs="Arial"/>
                <w:lang w:eastAsia="el-GR"/>
              </w:rPr>
              <w:lastRenderedPageBreak/>
              <w:t>με τη συνταγματική εξέλιξη της Ευρωπαϊκής Ένωσης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lastRenderedPageBreak/>
              <w:t xml:space="preserve">Αθήνα : Εκδόσεις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341.231.14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ΣταΠ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δ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lastRenderedPageBreak/>
              <w:t>2004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lastRenderedPageBreak/>
              <w:t xml:space="preserve">Αίθουσα Δημοσίου Διεθνούς </w:t>
            </w:r>
            <w:r w:rsidRPr="008D1336">
              <w:rPr>
                <w:rFonts w:ascii="Arial" w:eastAsia="Times New Roman" w:hAnsi="Arial" w:cs="Arial"/>
                <w:lang w:eastAsia="el-GR"/>
              </w:rPr>
              <w:lastRenderedPageBreak/>
              <w:t>Δικαίου και Εμπορικού Δικαίου</w:t>
            </w:r>
          </w:p>
        </w:tc>
      </w:tr>
      <w:tr w:rsidR="008D1336" w:rsidRPr="008D1336" w:rsidTr="008D1336">
        <w:trPr>
          <w:trHeight w:val="9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lastRenderedPageBreak/>
              <w:t>Στεργίου, Άγγελος Σ.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Δίκαιο κοινωνικής ασφάλισης, 3</w:t>
            </w:r>
            <w:r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έκδ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; Θεσσαλονίκη : Εκδόσεις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349.3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ΣτεΑ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δ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Ποινικού Δικαίου και Εργατικού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Τσίρος, Νικόλαος, 1964-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Κοινωνιολογικοί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αναστοχασμοί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για το πολιτικό και το δίκαιο : η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συστημική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θεωρία του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Niklas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Luhmann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Αντ. Ν.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2005.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340.12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ΤσιΝ</w:t>
            </w:r>
            <w:proofErr w:type="spellEnd"/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κ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Ιστορίας, Θεωρίας και Φιλοσοφίας του Δικαίου</w:t>
            </w:r>
          </w:p>
        </w:tc>
      </w:tr>
      <w:tr w:rsidR="008D1336" w:rsidRPr="008D1336" w:rsidTr="008D1336">
        <w:trPr>
          <w:trHeight w:val="1131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F6C26" w:rsidP="008F6C2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eastAsia="el-GR"/>
              </w:rPr>
              <w:t>Τσούμας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>, Βασίλειο</w:t>
            </w:r>
            <w:r w:rsidR="008D1336" w:rsidRPr="008D1336">
              <w:rPr>
                <w:rFonts w:ascii="Arial" w:eastAsia="Times New Roman" w:hAnsi="Arial" w:cs="Arial"/>
                <w:lang w:eastAsia="el-GR"/>
              </w:rPr>
              <w:t>ς</w:t>
            </w:r>
            <w:r>
              <w:rPr>
                <w:rFonts w:ascii="Arial" w:eastAsia="Times New Roman" w:hAnsi="Arial" w:cs="Arial"/>
                <w:lang w:eastAsia="el-GR"/>
              </w:rPr>
              <w:t xml:space="preserve"> Ι…</w:t>
            </w:r>
            <w:r w:rsidR="008D1336" w:rsidRPr="008D1336">
              <w:rPr>
                <w:rFonts w:ascii="Arial" w:eastAsia="Times New Roman" w:hAnsi="Arial" w:cs="Arial"/>
                <w:lang w:eastAsia="el-GR"/>
              </w:rPr>
              <w:t xml:space="preserve"> [κ.ά.]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Το δίκαιο των ακινήτων : όπως διαμορφώθηκε με τους Ν 4014/2011 (ΦΕΚ Αʹ 209/21-9-2011) και Ν 4030/2011 (ΦΕΚ Αʹ 249/25-11-2011)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Αθήνα : Νομική Βιβλιοθήκη, 2011.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347.235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ΔΑ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Αστικού και Αστικού Δικονομικού Δικαίου</w:t>
            </w:r>
          </w:p>
        </w:tc>
      </w:tr>
      <w:tr w:rsidR="008D1336" w:rsidRPr="008D1336" w:rsidTr="008D1336">
        <w:trPr>
          <w:trHeight w:val="1200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Φινοκαλιώτης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Κωνσταντίνος Δ.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Ευρωπαϊκό φορολογικό και τελωνειακό δίκαιο, 4</w:t>
            </w:r>
            <w:r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έκδ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2015.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351.71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(4-672EU)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ΦινΚ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ε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Δημοσίου Διεθνούς Δικαίου και Εμπορικού Δικαίου</w:t>
            </w:r>
          </w:p>
        </w:tc>
      </w:tr>
      <w:tr w:rsidR="008D1336" w:rsidRPr="008D1336" w:rsidTr="008D1336">
        <w:trPr>
          <w:trHeight w:val="1321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Χατζηκωνσταντίνου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Κώστας, συγγραφέας.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Θεμελιώδεις έννοιες στο δημόσιο διεθνές δίκαιο, 2</w:t>
            </w:r>
            <w:r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έκδ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; Θεσσαλονίκη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, 2014.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341.1/.8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ΧατζΚ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θ 2014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Δημοσίου Διεθνούς Δικαίου και Εμπορικού Δικαίου</w:t>
            </w:r>
          </w:p>
        </w:tc>
      </w:tr>
      <w:tr w:rsidR="008D1336" w:rsidRPr="008D1336" w:rsidTr="008D1336">
        <w:trPr>
          <w:trHeight w:val="1279"/>
        </w:trPr>
        <w:tc>
          <w:tcPr>
            <w:tcW w:w="26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Χατζηνικολάου -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Αγγελίδου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Ράνια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1336" w:rsidRPr="008F6C2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Ιδιωτικό ασφαλιστικό δίκαιο</w:t>
            </w:r>
            <w:r w:rsidR="008F6C26" w:rsidRPr="008F6C26">
              <w:rPr>
                <w:rFonts w:ascii="Arial" w:eastAsia="Times New Roman" w:hAnsi="Arial" w:cs="Arial"/>
                <w:lang w:eastAsia="el-GR"/>
              </w:rPr>
              <w:t xml:space="preserve">, </w:t>
            </w:r>
            <w:r w:rsidR="008F6C26" w:rsidRPr="008D1336">
              <w:rPr>
                <w:rFonts w:ascii="Arial" w:eastAsia="Times New Roman" w:hAnsi="Arial" w:cs="Arial"/>
                <w:lang w:eastAsia="el-GR"/>
              </w:rPr>
              <w:t xml:space="preserve"> 5</w:t>
            </w:r>
            <w:r w:rsidR="008F6C26" w:rsidRPr="008D1336">
              <w:rPr>
                <w:rFonts w:ascii="Arial" w:eastAsia="Times New Roman" w:hAnsi="Arial" w:cs="Arial"/>
                <w:vertAlign w:val="superscript"/>
                <w:lang w:eastAsia="el-GR"/>
              </w:rPr>
              <w:t>η</w:t>
            </w:r>
            <w:r w:rsidR="008F6C26"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="008F6C26" w:rsidRPr="008D1336">
              <w:rPr>
                <w:rFonts w:ascii="Arial" w:eastAsia="Times New Roman" w:hAnsi="Arial" w:cs="Arial"/>
                <w:lang w:eastAsia="el-GR"/>
              </w:rPr>
              <w:t>έκδ</w:t>
            </w:r>
            <w:proofErr w:type="spellEnd"/>
            <w:r w:rsidR="008F6C26" w:rsidRPr="008D1336">
              <w:rPr>
                <w:rFonts w:ascii="Arial" w:eastAsia="Times New Roman" w:hAnsi="Arial" w:cs="Arial"/>
                <w:lang w:eastAsia="el-GR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Εκδόσεις, 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>347.764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 xml:space="preserve">(495)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8D1336">
              <w:rPr>
                <w:rFonts w:ascii="Arial" w:hAnsi="Arial" w:cs="Arial"/>
                <w:shd w:val="clear" w:color="auto" w:fill="FFFFFF"/>
              </w:rPr>
              <w:t>ΧατΡ</w:t>
            </w:r>
            <w:proofErr w:type="spellEnd"/>
            <w:r w:rsidRPr="008D1336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 xml:space="preserve">ι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hAnsi="Arial" w:cs="Arial"/>
                <w:shd w:val="clear" w:color="auto" w:fill="FFFFFF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Διεθνούς Δικαίου και Εμπορικού Δικαίου</w:t>
            </w:r>
          </w:p>
        </w:tc>
      </w:tr>
      <w:tr w:rsidR="008D1336" w:rsidRPr="008D1336" w:rsidTr="008D1336">
        <w:trPr>
          <w:trHeight w:val="1279"/>
        </w:trPr>
        <w:tc>
          <w:tcPr>
            <w:tcW w:w="26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Ψυχομάνης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Σπύρος Δ.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Πτωχευτικό δίκαιο και δίκαιο ρύθμισης οφειλών υπερχρεωμένων φυσικών προσώπων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: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Εκδόσεις, 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347.736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(495)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ΨυχΣ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π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Διεθνούς Δικαίου και Εμπορικού Δικαίου</w:t>
            </w:r>
          </w:p>
        </w:tc>
      </w:tr>
      <w:tr w:rsidR="008D1336" w:rsidRPr="008D1336" w:rsidTr="008D1336">
        <w:trPr>
          <w:trHeight w:val="1279"/>
        </w:trPr>
        <w:tc>
          <w:tcPr>
            <w:tcW w:w="26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Ψυχομάνης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Σπύρος Δ.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Δίκαιο εμπορικών εταιριών : ΟΕ, ΕΕ,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ΕΕκμ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Αφανούς, Κοινοπραξίας, ΕΟΟΣ, ΑΕ, ΕΠΕ, ΙΚΕ (μετά τους νόμους, ιδίως, 4308/2014, 4336/2015, 4403/2016, 4441/2016 και 4449/2017)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Αθήνα ; Θεσσαλονίκη : Εκδόσεις </w:t>
            </w: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Σάκκουλα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>, 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347.72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(495)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D1336">
              <w:rPr>
                <w:rFonts w:ascii="Arial" w:eastAsia="Times New Roman" w:hAnsi="Arial" w:cs="Arial"/>
                <w:lang w:eastAsia="el-GR"/>
              </w:rPr>
              <w:t>ΨυχΣ</w:t>
            </w:r>
            <w:proofErr w:type="spellEnd"/>
            <w:r w:rsidRPr="008D133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 xml:space="preserve">δ </w:t>
            </w:r>
          </w:p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D1336">
              <w:rPr>
                <w:rFonts w:ascii="Arial" w:eastAsia="Times New Roman" w:hAnsi="Arial" w:cs="Arial"/>
                <w:lang w:eastAsia="el-GR"/>
              </w:rPr>
              <w:t>Αίθουσα Διεθνούς Δικαίου και Εμπορικού Δικαίου</w:t>
            </w:r>
          </w:p>
        </w:tc>
      </w:tr>
    </w:tbl>
    <w:p w:rsidR="00B45AA7" w:rsidRPr="008D1336" w:rsidRDefault="00B45AA7" w:rsidP="008D1336">
      <w:pPr>
        <w:rPr>
          <w:rFonts w:ascii="Arial" w:hAnsi="Arial" w:cs="Arial"/>
        </w:rPr>
      </w:pPr>
    </w:p>
    <w:sectPr w:rsidR="00B45AA7" w:rsidRPr="008D13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3D32"/>
    <w:multiLevelType w:val="hybridMultilevel"/>
    <w:tmpl w:val="23F85C36"/>
    <w:lvl w:ilvl="0" w:tplc="A6301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8F"/>
    <w:rsid w:val="00007E77"/>
    <w:rsid w:val="00011C8F"/>
    <w:rsid w:val="00057C37"/>
    <w:rsid w:val="000763A5"/>
    <w:rsid w:val="001A28F2"/>
    <w:rsid w:val="001E21CC"/>
    <w:rsid w:val="002553D6"/>
    <w:rsid w:val="003A0BD0"/>
    <w:rsid w:val="004C5BFD"/>
    <w:rsid w:val="00584EEB"/>
    <w:rsid w:val="006A124E"/>
    <w:rsid w:val="00703343"/>
    <w:rsid w:val="008266E8"/>
    <w:rsid w:val="008615D7"/>
    <w:rsid w:val="008D1336"/>
    <w:rsid w:val="008E006E"/>
    <w:rsid w:val="008F6C26"/>
    <w:rsid w:val="00913B96"/>
    <w:rsid w:val="0092479F"/>
    <w:rsid w:val="009577FB"/>
    <w:rsid w:val="009B4E91"/>
    <w:rsid w:val="00AC045F"/>
    <w:rsid w:val="00AC0626"/>
    <w:rsid w:val="00AE0583"/>
    <w:rsid w:val="00B45AA7"/>
    <w:rsid w:val="00B535FF"/>
    <w:rsid w:val="00C85450"/>
    <w:rsid w:val="00CD63EC"/>
    <w:rsid w:val="00D72EE0"/>
    <w:rsid w:val="00DC7AE2"/>
    <w:rsid w:val="00F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678A-49C1-45FB-B4D9-B87D3901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2718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mfani</dc:creator>
  <cp:lastModifiedBy>tania</cp:lastModifiedBy>
  <cp:revision>10</cp:revision>
  <dcterms:created xsi:type="dcterms:W3CDTF">2018-02-05T11:19:00Z</dcterms:created>
  <dcterms:modified xsi:type="dcterms:W3CDTF">2018-02-05T11:52:00Z</dcterms:modified>
</cp:coreProperties>
</file>